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405E17D2" w:rsidR="00A9798C" w:rsidRDefault="007D5015" w:rsidP="007D5015">
      <w:pPr>
        <w:spacing w:after="60"/>
        <w:jc w:val="center"/>
        <w:rPr>
          <w:b/>
          <w:sz w:val="28"/>
          <w:szCs w:val="28"/>
        </w:rPr>
      </w:pPr>
      <w:r w:rsidRPr="007D5015">
        <w:rPr>
          <w:b/>
          <w:sz w:val="28"/>
          <w:szCs w:val="28"/>
        </w:rPr>
        <w:t>T</w:t>
      </w:r>
      <w:r w:rsidR="00E70F4E">
        <w:rPr>
          <w:b/>
          <w:sz w:val="28"/>
          <w:szCs w:val="28"/>
        </w:rPr>
        <w:t>e</w:t>
      </w:r>
      <w:r w:rsidRPr="007D5015">
        <w:rPr>
          <w:b/>
          <w:sz w:val="28"/>
          <w:szCs w:val="28"/>
        </w:rPr>
        <w:t>matické okruhy slovní zásoby 2. ročník</w:t>
      </w:r>
    </w:p>
    <w:p w14:paraId="000402E4" w14:textId="77777777" w:rsidR="000F5787" w:rsidRDefault="000F5787" w:rsidP="007D5015">
      <w:pPr>
        <w:spacing w:after="60"/>
        <w:jc w:val="center"/>
        <w:rPr>
          <w:b/>
          <w:sz w:val="28"/>
          <w:szCs w:val="28"/>
        </w:rPr>
      </w:pPr>
    </w:p>
    <w:p w14:paraId="7F2D65B4" w14:textId="7050C74C" w:rsidR="000F5787" w:rsidRPr="000F5787" w:rsidRDefault="000F5787" w:rsidP="000F5787">
      <w:pPr>
        <w:spacing w:after="60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F5787">
        <w:rPr>
          <w:b/>
          <w:sz w:val="28"/>
          <w:szCs w:val="28"/>
        </w:rPr>
        <w:t>pololetí</w:t>
      </w:r>
    </w:p>
    <w:p w14:paraId="68286932" w14:textId="77777777" w:rsidR="000F5787" w:rsidRPr="000F5787" w:rsidRDefault="000F5787" w:rsidP="000F5787"/>
    <w:p w14:paraId="23471A02" w14:textId="5EE78212" w:rsidR="007D5015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Hello, Good morning</w:t>
      </w:r>
    </w:p>
    <w:p w14:paraId="1531F690" w14:textId="16E98920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My school bag</w:t>
      </w:r>
    </w:p>
    <w:p w14:paraId="183E4AD9" w14:textId="2AEA5186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Colours</w:t>
      </w:r>
    </w:p>
    <w:p w14:paraId="7A464556" w14:textId="30E59A21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Numbers</w:t>
      </w:r>
    </w:p>
    <w:p w14:paraId="7356AA0B" w14:textId="7D84F10F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My classroom</w:t>
      </w:r>
    </w:p>
    <w:p w14:paraId="7020C95A" w14:textId="2F3DE6F7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How old are you?</w:t>
      </w:r>
    </w:p>
    <w:p w14:paraId="12DD58F6" w14:textId="47DE96D3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Animals</w:t>
      </w:r>
    </w:p>
    <w:p w14:paraId="09449BCB" w14:textId="1A7E3B36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At Christmas</w:t>
      </w:r>
    </w:p>
    <w:p w14:paraId="37787190" w14:textId="71BA3D71" w:rsidR="000F5787" w:rsidRPr="000F5787" w:rsidRDefault="000F5787" w:rsidP="000F5787">
      <w:pPr>
        <w:pStyle w:val="Odstavecseseznamem"/>
        <w:numPr>
          <w:ilvl w:val="0"/>
          <w:numId w:val="6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F5787">
        <w:rPr>
          <w:bCs/>
          <w:sz w:val="28"/>
          <w:szCs w:val="28"/>
        </w:rPr>
        <w:t>My toys</w:t>
      </w:r>
    </w:p>
    <w:p w14:paraId="332EEA2E" w14:textId="243BAE0F" w:rsidR="000F5787" w:rsidRPr="000F5787" w:rsidRDefault="000F5787" w:rsidP="000F5787">
      <w:pPr>
        <w:spacing w:after="60"/>
        <w:ind w:left="360"/>
        <w:rPr>
          <w:bCs/>
          <w:sz w:val="28"/>
          <w:szCs w:val="28"/>
        </w:rPr>
      </w:pPr>
    </w:p>
    <w:p w14:paraId="1481DEB1" w14:textId="398922F1" w:rsidR="000F5787" w:rsidRDefault="000F5787" w:rsidP="000F5787">
      <w:pPr>
        <w:spacing w:after="60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>2. pololetí</w:t>
      </w:r>
    </w:p>
    <w:p w14:paraId="5D0E4866" w14:textId="07FC4A86" w:rsidR="000F5787" w:rsidRPr="000F5787" w:rsidRDefault="000F5787" w:rsidP="000F5787">
      <w:pPr>
        <w:spacing w:after="60"/>
        <w:rPr>
          <w:bCs/>
          <w:sz w:val="28"/>
          <w:szCs w:val="28"/>
        </w:rPr>
      </w:pPr>
    </w:p>
    <w:p w14:paraId="74C3A582" w14:textId="19E1DC36" w:rsid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My Clothes</w:t>
      </w:r>
    </w:p>
    <w:p w14:paraId="6C009754" w14:textId="53939664" w:rsid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My body, my head</w:t>
      </w:r>
    </w:p>
    <w:p w14:paraId="5FFD4B66" w14:textId="7FD4CA0C" w:rsid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My week</w:t>
      </w:r>
    </w:p>
    <w:p w14:paraId="21581829" w14:textId="0CECA885" w:rsid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Fruit, vegetables</w:t>
      </w:r>
    </w:p>
    <w:p w14:paraId="44D69CF5" w14:textId="77777777" w:rsidR="000F5787" w:rsidRP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 w:rsidRPr="000F5787">
        <w:rPr>
          <w:bCs/>
          <w:sz w:val="28"/>
          <w:szCs w:val="28"/>
        </w:rPr>
        <w:t>Who is this?</w:t>
      </w:r>
    </w:p>
    <w:p w14:paraId="32742584" w14:textId="77B251B1" w:rsidR="000F5787" w:rsidRDefault="000F5787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What is it? Is it?</w:t>
      </w:r>
    </w:p>
    <w:p w14:paraId="0EF4F3A8" w14:textId="4CBC01C3" w:rsidR="000F5787" w:rsidRDefault="00F64579" w:rsidP="000F5787">
      <w:pPr>
        <w:pStyle w:val="Odstavecseseznamem"/>
        <w:numPr>
          <w:ilvl w:val="0"/>
          <w:numId w:val="7"/>
        </w:numPr>
        <w:spacing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My pet</w:t>
      </w:r>
    </w:p>
    <w:p w14:paraId="235AD5D1" w14:textId="0A76730E" w:rsidR="00F64579" w:rsidRDefault="00F64579" w:rsidP="00F64579">
      <w:pPr>
        <w:spacing w:after="60"/>
        <w:ind w:left="360"/>
        <w:rPr>
          <w:bCs/>
          <w:sz w:val="28"/>
          <w:szCs w:val="28"/>
        </w:rPr>
      </w:pPr>
    </w:p>
    <w:p w14:paraId="7D28865F" w14:textId="664D9027" w:rsidR="00F64579" w:rsidRPr="00F64579" w:rsidRDefault="00F64579" w:rsidP="00F64579">
      <w:pPr>
        <w:spacing w:after="6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Konkrétní výstupy: </w:t>
      </w:r>
      <w:r w:rsidRPr="000F5787">
        <w:rPr>
          <w:bCs/>
          <w:sz w:val="28"/>
          <w:szCs w:val="28"/>
        </w:rPr>
        <w:t>pozdraví, představí se a rozloučí se, reaguje na základní pokyny učitele,</w:t>
      </w:r>
      <w:r>
        <w:rPr>
          <w:bCs/>
          <w:sz w:val="28"/>
          <w:szCs w:val="28"/>
        </w:rPr>
        <w:t xml:space="preserve"> </w:t>
      </w:r>
      <w:r w:rsidRPr="000F5787">
        <w:rPr>
          <w:bCs/>
          <w:sz w:val="28"/>
          <w:szCs w:val="28"/>
        </w:rPr>
        <w:t>pojmenuje části dne, požádá a poděkuje, určí školní potřeby</w:t>
      </w:r>
      <w:r>
        <w:rPr>
          <w:bCs/>
          <w:sz w:val="28"/>
          <w:szCs w:val="28"/>
        </w:rPr>
        <w:t xml:space="preserve">, </w:t>
      </w:r>
      <w:r w:rsidRPr="000F5787">
        <w:rPr>
          <w:bCs/>
          <w:sz w:val="28"/>
          <w:szCs w:val="28"/>
        </w:rPr>
        <w:t>udá barvu předmětu, počítá do 10, zeptá se na množství, pojmenuje předměty ve třídě</w:t>
      </w:r>
      <w:r>
        <w:rPr>
          <w:bCs/>
          <w:sz w:val="28"/>
          <w:szCs w:val="28"/>
        </w:rPr>
        <w:t xml:space="preserve">, </w:t>
      </w:r>
      <w:r w:rsidRPr="000F5787">
        <w:rPr>
          <w:bCs/>
          <w:sz w:val="28"/>
          <w:szCs w:val="28"/>
        </w:rPr>
        <w:t>zeptá se na věk, udá svůj věk, ověří si jméno, vyjádří souhlas a nesouhlas, zeptá se na neznámou věc, požádá o předvedení urč</w:t>
      </w:r>
      <w:r>
        <w:rPr>
          <w:bCs/>
          <w:sz w:val="28"/>
          <w:szCs w:val="28"/>
        </w:rPr>
        <w:t>i</w:t>
      </w:r>
      <w:r w:rsidRPr="000F5787">
        <w:rPr>
          <w:bCs/>
          <w:sz w:val="28"/>
          <w:szCs w:val="28"/>
        </w:rPr>
        <w:t>té věci</w:t>
      </w:r>
      <w:r>
        <w:rPr>
          <w:bCs/>
          <w:sz w:val="28"/>
          <w:szCs w:val="28"/>
        </w:rPr>
        <w:t>, používá fráze I am, You are, i tis, is it, what is it, I have got, have you got, I like, I don ´ t like.</w:t>
      </w:r>
    </w:p>
    <w:sectPr w:rsidR="00F64579" w:rsidRPr="00F64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2C2B" w14:textId="77777777" w:rsidR="00400653" w:rsidRDefault="00400653">
      <w:pPr>
        <w:spacing w:after="0" w:line="240" w:lineRule="auto"/>
      </w:pPr>
      <w:r>
        <w:separator/>
      </w:r>
    </w:p>
  </w:endnote>
  <w:endnote w:type="continuationSeparator" w:id="0">
    <w:p w14:paraId="017717A5" w14:textId="77777777" w:rsidR="00400653" w:rsidRDefault="0040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593B" w14:textId="77777777" w:rsidR="00400653" w:rsidRDefault="00400653">
      <w:pPr>
        <w:spacing w:after="0" w:line="240" w:lineRule="auto"/>
      </w:pPr>
      <w:r>
        <w:separator/>
      </w:r>
    </w:p>
  </w:footnote>
  <w:footnote w:type="continuationSeparator" w:id="0">
    <w:p w14:paraId="280AA68B" w14:textId="77777777" w:rsidR="00400653" w:rsidRDefault="0040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28546">
    <w:abstractNumId w:val="6"/>
  </w:num>
  <w:num w:numId="2" w16cid:durableId="937717182">
    <w:abstractNumId w:val="1"/>
  </w:num>
  <w:num w:numId="3" w16cid:durableId="1669357731">
    <w:abstractNumId w:val="3"/>
  </w:num>
  <w:num w:numId="4" w16cid:durableId="2056420167">
    <w:abstractNumId w:val="5"/>
  </w:num>
  <w:num w:numId="5" w16cid:durableId="15696065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0"/>
  </w:num>
  <w:num w:numId="7" w16cid:durableId="100350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F5787"/>
    <w:rsid w:val="00106702"/>
    <w:rsid w:val="00190A06"/>
    <w:rsid w:val="0030711B"/>
    <w:rsid w:val="00370D5C"/>
    <w:rsid w:val="00387E7C"/>
    <w:rsid w:val="00400653"/>
    <w:rsid w:val="005304B2"/>
    <w:rsid w:val="00535FDB"/>
    <w:rsid w:val="00595504"/>
    <w:rsid w:val="005B1F66"/>
    <w:rsid w:val="0063235E"/>
    <w:rsid w:val="00673991"/>
    <w:rsid w:val="006B1229"/>
    <w:rsid w:val="00706FF0"/>
    <w:rsid w:val="007833F4"/>
    <w:rsid w:val="007D5015"/>
    <w:rsid w:val="0083153A"/>
    <w:rsid w:val="00864B97"/>
    <w:rsid w:val="009D53C1"/>
    <w:rsid w:val="00A72689"/>
    <w:rsid w:val="00A96C7C"/>
    <w:rsid w:val="00A9798C"/>
    <w:rsid w:val="00B54D97"/>
    <w:rsid w:val="00C32F14"/>
    <w:rsid w:val="00CB6EF9"/>
    <w:rsid w:val="00DE68BF"/>
    <w:rsid w:val="00E25FC3"/>
    <w:rsid w:val="00E70F4E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5</cp:revision>
  <dcterms:created xsi:type="dcterms:W3CDTF">2022-09-04T10:00:00Z</dcterms:created>
  <dcterms:modified xsi:type="dcterms:W3CDTF">2023-03-02T17:58:00Z</dcterms:modified>
</cp:coreProperties>
</file>